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00" w:rsidRDefault="003D0E00"/>
    <w:p w:rsidR="003D0E00" w:rsidRDefault="003D0E00"/>
    <w:p w:rsidR="003D0E00" w:rsidRDefault="003D0E00"/>
    <w:p w:rsidR="005F1664" w:rsidRDefault="007D52EC">
      <w:r>
        <w:rPr>
          <w:noProof/>
          <w:lang w:eastAsia="fr-F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3312795</wp:posOffset>
            </wp:positionV>
            <wp:extent cx="628650" cy="619125"/>
            <wp:effectExtent l="19050" t="0" r="0" b="0"/>
            <wp:wrapNone/>
            <wp:docPr id="16" name="il_fi" descr="http://www.redorbit.com/media/uploads/2013/06/vegetable-oil-not-so-bad-shutterstock_117395275-617x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redorbit.com/media/uploads/2013/06/vegetable-oil-not-so-bad-shutterstock_117395275-617x4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CC6">
        <w:rPr>
          <w:noProof/>
          <w:lang w:eastAsia="fr-FR"/>
        </w:rPr>
        <w:pict>
          <v:group id="_x0000_s1033" style="position:absolute;margin-left:126.4pt;margin-top:262.35pt;width:56.85pt;height:45.75pt;z-index:251673600;mso-position-horizontal-relative:text;mso-position-vertical-relative:text" coordorigin="3945,7470" coordsize="1137,91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3945;top:7470;width:1137;height:915" o:connectortype="straight" strokecolor="red" strokeweight="2.25pt"/>
            <v:shape id="_x0000_s1030" type="#_x0000_t32" style="position:absolute;left:3945;top:7470;width:1137;height:915;flip:x" o:connectortype="straight" strokecolor="red" strokeweight="2.25pt"/>
          </v:group>
        </w:pict>
      </w:r>
      <w:r>
        <w:rPr>
          <w:noProof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3312795</wp:posOffset>
            </wp:positionV>
            <wp:extent cx="714375" cy="609600"/>
            <wp:effectExtent l="19050" t="0" r="9525" b="0"/>
            <wp:wrapNone/>
            <wp:docPr id="19" name="il_fi" descr="https://www.meals.com/imagesrecipes/32396l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s://www.meals.com/imagesrecipes/32396lr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AA8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3750310</wp:posOffset>
            </wp:positionH>
            <wp:positionV relativeFrom="paragraph">
              <wp:posOffset>683895</wp:posOffset>
            </wp:positionV>
            <wp:extent cx="704850" cy="752475"/>
            <wp:effectExtent l="19050" t="0" r="0" b="0"/>
            <wp:wrapNone/>
            <wp:docPr id="11" name="il_fi" descr="http://www.howtomakeorangejuice.com/files/photos/Orange_Juice_Recipes_Copyright_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owtomakeorangejuice.com/files/photos/Orange_Juice_Recipes_Copyright_2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600" t="2800" r="5800" b="3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AA8">
        <w:rPr>
          <w:noProof/>
          <w:lang w:eastAsia="fr-F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769620</wp:posOffset>
            </wp:positionV>
            <wp:extent cx="911225" cy="609600"/>
            <wp:effectExtent l="19050" t="0" r="3175" b="0"/>
            <wp:wrapNone/>
            <wp:docPr id="13" name="il_fi" descr="http://www.taste.com.au/images/recipes/sfi/2005/06/1098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aste.com.au/images/recipes/sfi/2005/06/1098_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AA8"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883920</wp:posOffset>
            </wp:positionH>
            <wp:positionV relativeFrom="paragraph">
              <wp:posOffset>779145</wp:posOffset>
            </wp:positionV>
            <wp:extent cx="873760" cy="600075"/>
            <wp:effectExtent l="19050" t="0" r="2540" b="0"/>
            <wp:wrapNone/>
            <wp:docPr id="9" name="il_fi" descr="https://foodinmybelle.files.wordpress.com/2013/02/img_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s://foodinmybelle.files.wordpress.com/2013/02/img_14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463" t="16740" r="7769" b="3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CC6">
        <w:rPr>
          <w:noProof/>
          <w:lang w:eastAsia="fr-FR"/>
        </w:rPr>
        <w:pict>
          <v:group id="_x0000_s1032" style="position:absolute;margin-left:221.95pt;margin-top:53.8pt;width:72.6pt;height:55.2pt;z-index:251667456;mso-position-horizontal-relative:text;mso-position-vertical-relative:text" coordorigin="2904,3206" coordsize="1452,1104">
            <v:shape id="_x0000_s1027" type="#_x0000_t32" style="position:absolute;left:2904;top:3206;width:1452;height:1092" o:connectortype="straight" strokecolor="red" strokeweight="2.25pt"/>
            <v:shape id="_x0000_s1028" type="#_x0000_t32" style="position:absolute;left:2904;top:3218;width:1368;height:1092;flip:x" o:connectortype="straight" strokecolor="red" strokeweight="2.25pt"/>
          </v:group>
        </w:pict>
      </w:r>
      <w:r w:rsidR="00535AA8">
        <w:rPr>
          <w:noProof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2803525</wp:posOffset>
            </wp:positionH>
            <wp:positionV relativeFrom="paragraph">
              <wp:posOffset>683895</wp:posOffset>
            </wp:positionV>
            <wp:extent cx="944880" cy="752475"/>
            <wp:effectExtent l="19050" t="0" r="7620" b="0"/>
            <wp:wrapNone/>
            <wp:docPr id="10" name="il_fi" descr="http://www.biomalz-teltomalz.de/ebay/images/Kaesekuc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omalz-teltomalz.de/ebay/images/Kaesekuch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CC6">
        <w:rPr>
          <w:noProof/>
          <w:lang w:eastAsia="fr-FR"/>
        </w:rPr>
        <w:pict>
          <v:roundrect id="_x0000_s1026" style="position:absolute;margin-left:58.15pt;margin-top:2.95pt;width:295.2pt;height:367.2pt;z-index:251658240;mso-position-horizontal-relative:text;mso-position-vertical-relative:text" arcsize="10923f">
            <v:textbox>
              <w:txbxContent>
                <w:p w:rsidR="00EB561E" w:rsidRDefault="00EB561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>Votre choix</w:t>
                  </w:r>
                </w:p>
                <w:p w:rsidR="003D0E00" w:rsidRPr="003D0E00" w:rsidRDefault="003D0E00" w:rsidP="003D0E00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EB561E" w:rsidRDefault="00EB561E">
                  <w:pPr>
                    <w:rPr>
                      <w:rFonts w:ascii="Comic Sans MS" w:hAnsi="Comic Sans MS"/>
                      <w:noProof/>
                      <w:lang w:eastAsia="fr-FR"/>
                    </w:rPr>
                  </w:pPr>
                </w:p>
                <w:p w:rsidR="00535AA8" w:rsidRDefault="00535AA8">
                  <w:pPr>
                    <w:rPr>
                      <w:rFonts w:ascii="Comic Sans MS" w:hAnsi="Comic Sans MS"/>
                      <w:noProof/>
                      <w:lang w:eastAsia="fr-FR"/>
                    </w:rPr>
                  </w:pPr>
                </w:p>
                <w:p w:rsidR="00535AA8" w:rsidRDefault="00535AA8">
                  <w:pPr>
                    <w:rPr>
                      <w:rFonts w:ascii="Comic Sans MS" w:hAnsi="Comic Sans MS"/>
                      <w:noProof/>
                      <w:lang w:eastAsia="fr-FR"/>
                    </w:rPr>
                  </w:pPr>
                </w:p>
                <w:p w:rsidR="00535AA8" w:rsidRPr="003D0E00" w:rsidRDefault="00535AA8">
                  <w:pPr>
                    <w:rPr>
                      <w:rFonts w:ascii="Comic Sans MS" w:hAnsi="Comic Sans MS"/>
                    </w:rPr>
                  </w:pPr>
                </w:p>
                <w:p w:rsidR="00EB561E" w:rsidRPr="003D0E00" w:rsidRDefault="00EB561E">
                  <w:pPr>
                    <w:rPr>
                      <w:rFonts w:ascii="Comic Sans MS" w:hAnsi="Comic Sans MS"/>
                    </w:rPr>
                  </w:pPr>
                </w:p>
                <w:p w:rsidR="00EB561E" w:rsidRPr="003D0E00" w:rsidRDefault="00EB561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 xml:space="preserve">Justifiez vos choix avec votre ami </w:t>
                  </w:r>
                </w:p>
                <w:p w:rsidR="00EB561E" w:rsidRPr="003D0E00" w:rsidRDefault="00EB561E" w:rsidP="00EB561E">
                  <w:pPr>
                    <w:rPr>
                      <w:rFonts w:ascii="Comic Sans MS" w:hAnsi="Comic Sans MS"/>
                    </w:rPr>
                  </w:pPr>
                </w:p>
                <w:p w:rsidR="00EB561E" w:rsidRPr="003D0E00" w:rsidRDefault="00EB561E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3D0E00">
                    <w:rPr>
                      <w:rFonts w:ascii="Comic Sans MS" w:hAnsi="Comic Sans MS"/>
                    </w:rPr>
                    <w:t>Posez des questions au serveur pour obtenir des renseignements sur le(s) plat(s) choisis.</w:t>
                  </w:r>
                </w:p>
                <w:p w:rsidR="00EB561E" w:rsidRPr="003D0E00" w:rsidRDefault="00EB561E" w:rsidP="00EB561E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EB561E" w:rsidRDefault="00EF5030" w:rsidP="00EB561E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Parlez au serveur du/des </w:t>
                  </w:r>
                  <w:r w:rsidR="00EB561E" w:rsidRPr="003D0E00">
                    <w:rPr>
                      <w:rFonts w:ascii="Comic Sans MS" w:hAnsi="Comic Sans MS"/>
                    </w:rPr>
                    <w:t xml:space="preserve"> problème</w:t>
                  </w:r>
                  <w:r>
                    <w:rPr>
                      <w:rFonts w:ascii="Comic Sans MS" w:hAnsi="Comic Sans MS"/>
                    </w:rPr>
                    <w:t>(s)</w:t>
                  </w:r>
                  <w:r w:rsidR="00EB561E" w:rsidRPr="003D0E00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que vous venez de rencontrer</w:t>
                  </w:r>
                  <w:r w:rsidR="00EB561E" w:rsidRPr="003D0E00">
                    <w:rPr>
                      <w:rFonts w:ascii="Comic Sans MS" w:hAnsi="Comic Sans MS"/>
                    </w:rPr>
                    <w:t> :</w:t>
                  </w:r>
                  <w:r w:rsidR="003D0E00">
                    <w:rPr>
                      <w:noProof/>
                      <w:lang w:eastAsia="fr-FR"/>
                    </w:rPr>
                    <w:t xml:space="preserve">    </w:t>
                  </w:r>
                </w:p>
                <w:p w:rsidR="003D0E00" w:rsidRDefault="002A62A0" w:rsidP="003D0E00">
                  <w:pPr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fr-FR"/>
                    </w:rPr>
                    <w:t xml:space="preserve">       </w:t>
                  </w:r>
                  <w:r w:rsidR="00EF5030">
                    <w:rPr>
                      <w:rFonts w:ascii="Comic Sans MS" w:hAnsi="Comic Sans MS"/>
                      <w:noProof/>
                      <w:lang w:eastAsia="fr-FR"/>
                    </w:rPr>
                    <w:t xml:space="preserve">     </w:t>
                  </w:r>
                  <w:r>
                    <w:rPr>
                      <w:noProof/>
                      <w:lang w:eastAsia="fr-FR"/>
                    </w:rPr>
                    <w:t xml:space="preserve">     </w:t>
                  </w:r>
                  <w:r w:rsidR="00EF5030">
                    <w:rPr>
                      <w:noProof/>
                      <w:lang w:eastAsia="fr-FR"/>
                    </w:rPr>
                    <w:t xml:space="preserve">   </w:t>
                  </w:r>
                  <w:r>
                    <w:rPr>
                      <w:noProof/>
                      <w:lang w:eastAsia="fr-FR"/>
                    </w:rPr>
                    <w:t xml:space="preserve">  </w:t>
                  </w:r>
                </w:p>
                <w:p w:rsidR="003D0E00" w:rsidRDefault="003D0E00" w:rsidP="003D0E00">
                  <w:pPr>
                    <w:ind w:left="360"/>
                    <w:rPr>
                      <w:rFonts w:ascii="Comic Sans MS" w:hAnsi="Comic Sans MS"/>
                    </w:rPr>
                  </w:pPr>
                </w:p>
                <w:p w:rsidR="007D52EC" w:rsidRDefault="007D52EC" w:rsidP="003D0E00">
                  <w:pPr>
                    <w:ind w:left="360"/>
                    <w:rPr>
                      <w:rFonts w:ascii="Comic Sans MS" w:hAnsi="Comic Sans MS"/>
                    </w:rPr>
                  </w:pPr>
                </w:p>
                <w:p w:rsidR="003D0E00" w:rsidRDefault="003D0E00" w:rsidP="003D0E00">
                  <w:pPr>
                    <w:ind w:left="360"/>
                    <w:rPr>
                      <w:rFonts w:ascii="Comic Sans MS" w:hAnsi="Comic Sans MS"/>
                    </w:rPr>
                  </w:pPr>
                </w:p>
                <w:p w:rsidR="003D0E00" w:rsidRPr="003D0E00" w:rsidRDefault="003D0E00" w:rsidP="003D0E00">
                  <w:pPr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Note : n’oubliez pas d’être poli et de saluer vos interlocuteurs !!</w:t>
                  </w:r>
                </w:p>
                <w:p w:rsidR="00EB561E" w:rsidRPr="003D0E00" w:rsidRDefault="00EB561E" w:rsidP="00EB561E">
                  <w:pPr>
                    <w:pStyle w:val="Paragraphedeliste"/>
                    <w:rPr>
                      <w:rFonts w:ascii="Comic Sans MS" w:hAnsi="Comic Sans MS"/>
                    </w:rPr>
                  </w:pPr>
                </w:p>
                <w:p w:rsidR="00EB561E" w:rsidRPr="003D0E00" w:rsidRDefault="00EB561E">
                  <w:pPr>
                    <w:rPr>
                      <w:rFonts w:ascii="Comic Sans MS" w:hAnsi="Comic Sans MS"/>
                    </w:rPr>
                  </w:pPr>
                </w:p>
                <w:p w:rsidR="00EB561E" w:rsidRDefault="00EB561E"/>
              </w:txbxContent>
            </v:textbox>
          </v:roundrect>
        </w:pict>
      </w:r>
    </w:p>
    <w:sectPr w:rsidR="005F1664" w:rsidSect="005F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7801"/>
    <w:multiLevelType w:val="hybridMultilevel"/>
    <w:tmpl w:val="137A95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B561E"/>
    <w:rsid w:val="00085B50"/>
    <w:rsid w:val="00121CC6"/>
    <w:rsid w:val="0023078D"/>
    <w:rsid w:val="002816DE"/>
    <w:rsid w:val="002A62A0"/>
    <w:rsid w:val="00357C2A"/>
    <w:rsid w:val="003A437F"/>
    <w:rsid w:val="003D0E00"/>
    <w:rsid w:val="003F153D"/>
    <w:rsid w:val="00416C59"/>
    <w:rsid w:val="00422386"/>
    <w:rsid w:val="00425856"/>
    <w:rsid w:val="00465035"/>
    <w:rsid w:val="00476B94"/>
    <w:rsid w:val="00490BCE"/>
    <w:rsid w:val="0049557B"/>
    <w:rsid w:val="004B50C9"/>
    <w:rsid w:val="004C144F"/>
    <w:rsid w:val="004C76B6"/>
    <w:rsid w:val="004E302A"/>
    <w:rsid w:val="00530B77"/>
    <w:rsid w:val="00535AA8"/>
    <w:rsid w:val="00545CAD"/>
    <w:rsid w:val="00576AB5"/>
    <w:rsid w:val="005C2DA2"/>
    <w:rsid w:val="005F1664"/>
    <w:rsid w:val="006970EB"/>
    <w:rsid w:val="006E42AD"/>
    <w:rsid w:val="0070691E"/>
    <w:rsid w:val="00711541"/>
    <w:rsid w:val="00711C02"/>
    <w:rsid w:val="007956F4"/>
    <w:rsid w:val="007D52EC"/>
    <w:rsid w:val="008B6029"/>
    <w:rsid w:val="008E405D"/>
    <w:rsid w:val="0091346D"/>
    <w:rsid w:val="00941067"/>
    <w:rsid w:val="0099607C"/>
    <w:rsid w:val="009B509D"/>
    <w:rsid w:val="00A26F7A"/>
    <w:rsid w:val="00B86862"/>
    <w:rsid w:val="00BF4B4D"/>
    <w:rsid w:val="00C21B3A"/>
    <w:rsid w:val="00D47EBC"/>
    <w:rsid w:val="00EA69F1"/>
    <w:rsid w:val="00EB561E"/>
    <w:rsid w:val="00EF5030"/>
    <w:rsid w:val="00F9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strokecolor="red"/>
    </o:shapedefaults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7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6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B56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5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B56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Region Alsace CG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vincent</cp:lastModifiedBy>
  <cp:revision>2</cp:revision>
  <dcterms:created xsi:type="dcterms:W3CDTF">2015-04-25T09:42:00Z</dcterms:created>
  <dcterms:modified xsi:type="dcterms:W3CDTF">2015-04-25T09:42:00Z</dcterms:modified>
</cp:coreProperties>
</file>